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DMT-2026-0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editions-/Transportleistungen Umzug Montan.do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mzug des Montanhistorischen Dokumentationszentrum des Deutschen Bergbau-Museum Bochum inkl. des musealen Sammlungs-, Bibliotheks- und Archivbestande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